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752" w:rsidRDefault="009D7752" w:rsidP="009D7752">
      <w:pPr>
        <w:spacing w:before="100" w:beforeAutospacing="1" w:after="100" w:afterAutospacing="1"/>
        <w:contextualSpacing/>
        <w:jc w:val="right"/>
        <w:outlineLvl w:val="1"/>
        <w:rPr>
          <w:b/>
          <w:bCs/>
          <w:sz w:val="32"/>
          <w:szCs w:val="36"/>
        </w:rPr>
      </w:pPr>
      <w:r w:rsidRPr="009D7752">
        <w:rPr>
          <w:sz w:val="24"/>
          <w:szCs w:val="28"/>
        </w:rPr>
        <w:drawing>
          <wp:inline distT="0" distB="0" distL="0" distR="0">
            <wp:extent cx="2221907" cy="1219200"/>
            <wp:effectExtent l="19050" t="0" r="6943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907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741" w:rsidRDefault="000F1741" w:rsidP="009D7752">
      <w:pPr>
        <w:spacing w:before="100" w:beforeAutospacing="1" w:after="100" w:afterAutospacing="1"/>
        <w:contextualSpacing/>
        <w:jc w:val="right"/>
        <w:outlineLvl w:val="1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 xml:space="preserve">План спортивно-массовых, физкультурно-спортивных и социально-значимых мероприятий ШСК </w:t>
      </w:r>
    </w:p>
    <w:p w:rsidR="000F1741" w:rsidRDefault="000F1741" w:rsidP="000F1741">
      <w:pPr>
        <w:spacing w:before="100" w:beforeAutospacing="1" w:after="100" w:afterAutospacing="1"/>
        <w:contextualSpacing/>
        <w:jc w:val="center"/>
        <w:outlineLvl w:val="1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МБОУ «Чернышевская СОШ» на 202</w:t>
      </w:r>
      <w:r w:rsidR="00943E10">
        <w:rPr>
          <w:b/>
          <w:bCs/>
          <w:sz w:val="32"/>
          <w:szCs w:val="36"/>
        </w:rPr>
        <w:t>1</w:t>
      </w:r>
      <w:r>
        <w:rPr>
          <w:b/>
          <w:bCs/>
          <w:sz w:val="32"/>
          <w:szCs w:val="36"/>
        </w:rPr>
        <w:t>-202</w:t>
      </w:r>
      <w:r w:rsidR="00943E10">
        <w:rPr>
          <w:b/>
          <w:bCs/>
          <w:sz w:val="32"/>
          <w:szCs w:val="36"/>
        </w:rPr>
        <w:t>2</w:t>
      </w:r>
      <w:r>
        <w:rPr>
          <w:b/>
          <w:bCs/>
          <w:sz w:val="32"/>
          <w:szCs w:val="36"/>
        </w:rPr>
        <w:t xml:space="preserve"> учебный год</w:t>
      </w:r>
    </w:p>
    <w:p w:rsidR="000F1741" w:rsidRDefault="000F1741" w:rsidP="000F1741">
      <w:pPr>
        <w:jc w:val="center"/>
        <w:rPr>
          <w:sz w:val="28"/>
          <w:szCs w:val="28"/>
        </w:rPr>
      </w:pPr>
    </w:p>
    <w:p w:rsidR="000F1741" w:rsidRPr="00137EFE" w:rsidRDefault="000F1741" w:rsidP="000F1741">
      <w:pPr>
        <w:spacing w:before="100" w:beforeAutospacing="1" w:after="100" w:afterAutospacing="1"/>
        <w:outlineLvl w:val="1"/>
        <w:rPr>
          <w:b/>
          <w:bCs/>
          <w:sz w:val="24"/>
          <w:szCs w:val="24"/>
        </w:rPr>
      </w:pPr>
      <w:r w:rsidRPr="00137EFE">
        <w:rPr>
          <w:b/>
          <w:bCs/>
          <w:sz w:val="24"/>
          <w:szCs w:val="24"/>
        </w:rPr>
        <w:t>Цели, направления, план спортивной работы в школе.</w:t>
      </w:r>
    </w:p>
    <w:p w:rsidR="000F1741" w:rsidRPr="00137EFE" w:rsidRDefault="000F1741" w:rsidP="000F1741">
      <w:pPr>
        <w:spacing w:before="100" w:beforeAutospacing="1" w:after="100" w:afterAutospacing="1"/>
        <w:rPr>
          <w:sz w:val="24"/>
          <w:szCs w:val="24"/>
        </w:rPr>
      </w:pPr>
      <w:bookmarkStart w:id="0" w:name="_GoBack"/>
      <w:bookmarkEnd w:id="0"/>
      <w:r w:rsidRPr="00137EFE">
        <w:rPr>
          <w:b/>
          <w:bCs/>
          <w:i/>
          <w:iCs/>
          <w:sz w:val="24"/>
          <w:szCs w:val="24"/>
        </w:rPr>
        <w:t>Цели программы</w:t>
      </w:r>
      <w:r w:rsidRPr="00137EFE">
        <w:rPr>
          <w:sz w:val="24"/>
          <w:szCs w:val="24"/>
        </w:rPr>
        <w:t xml:space="preserve">: </w:t>
      </w:r>
    </w:p>
    <w:p w:rsidR="000F1741" w:rsidRPr="00137EFE" w:rsidRDefault="000F1741" w:rsidP="000F1741">
      <w:pPr>
        <w:numPr>
          <w:ilvl w:val="0"/>
          <w:numId w:val="1"/>
        </w:numPr>
        <w:spacing w:before="100" w:beforeAutospacing="1" w:after="100" w:afterAutospacing="1"/>
        <w:ind w:left="1440"/>
        <w:rPr>
          <w:sz w:val="24"/>
          <w:szCs w:val="24"/>
        </w:rPr>
      </w:pPr>
      <w:r w:rsidRPr="00137EFE">
        <w:rPr>
          <w:sz w:val="24"/>
          <w:szCs w:val="24"/>
        </w:rPr>
        <w:t xml:space="preserve"> Сохранение и укрепление здоровья детей и подростков, воспитание потребности в систематических занятиях физической культурой и спортом.  </w:t>
      </w:r>
    </w:p>
    <w:p w:rsidR="000F1741" w:rsidRPr="00137EFE" w:rsidRDefault="000F1741" w:rsidP="000F1741">
      <w:pPr>
        <w:numPr>
          <w:ilvl w:val="0"/>
          <w:numId w:val="1"/>
        </w:numPr>
        <w:spacing w:before="100" w:beforeAutospacing="1" w:after="100" w:afterAutospacing="1"/>
        <w:ind w:left="1440"/>
        <w:rPr>
          <w:sz w:val="24"/>
          <w:szCs w:val="24"/>
        </w:rPr>
      </w:pPr>
      <w:r w:rsidRPr="00137EFE">
        <w:rPr>
          <w:sz w:val="24"/>
          <w:szCs w:val="24"/>
        </w:rPr>
        <w:t xml:space="preserve"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  </w:t>
      </w:r>
    </w:p>
    <w:p w:rsidR="000F1741" w:rsidRPr="00570E9D" w:rsidRDefault="000F1741" w:rsidP="000F1741">
      <w:pPr>
        <w:numPr>
          <w:ilvl w:val="0"/>
          <w:numId w:val="1"/>
        </w:numPr>
        <w:ind w:firstLine="414"/>
        <w:rPr>
          <w:sz w:val="24"/>
          <w:szCs w:val="28"/>
        </w:rPr>
      </w:pPr>
      <w:r w:rsidRPr="00570E9D">
        <w:rPr>
          <w:sz w:val="24"/>
          <w:szCs w:val="24"/>
        </w:rPr>
        <w:t> Воспитание учащихся в народных традициях. </w:t>
      </w:r>
    </w:p>
    <w:p w:rsidR="000F1741" w:rsidRPr="00570E9D" w:rsidRDefault="000F1741" w:rsidP="000F1741">
      <w:pPr>
        <w:numPr>
          <w:ilvl w:val="0"/>
          <w:numId w:val="1"/>
        </w:numPr>
        <w:ind w:firstLine="414"/>
        <w:rPr>
          <w:sz w:val="24"/>
          <w:szCs w:val="28"/>
        </w:rPr>
      </w:pPr>
      <w:r w:rsidRPr="00570E9D">
        <w:rPr>
          <w:sz w:val="24"/>
          <w:szCs w:val="28"/>
        </w:rPr>
        <w:t>Программа включает в себя девять  основных направлений развития спортивно-</w:t>
      </w:r>
    </w:p>
    <w:p w:rsidR="000F1741" w:rsidRDefault="000F1741" w:rsidP="000F1741">
      <w:pPr>
        <w:rPr>
          <w:sz w:val="24"/>
          <w:szCs w:val="28"/>
        </w:rPr>
      </w:pPr>
      <w:r w:rsidRPr="00D436D4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                      </w:t>
      </w:r>
      <w:r w:rsidRPr="00D436D4">
        <w:rPr>
          <w:sz w:val="24"/>
          <w:szCs w:val="28"/>
        </w:rPr>
        <w:t>оздоровительной и спортивно</w:t>
      </w:r>
      <w:r>
        <w:rPr>
          <w:sz w:val="24"/>
          <w:szCs w:val="28"/>
        </w:rPr>
        <w:t xml:space="preserve"> </w:t>
      </w:r>
      <w:r w:rsidRPr="00D436D4">
        <w:rPr>
          <w:sz w:val="24"/>
          <w:szCs w:val="28"/>
        </w:rPr>
        <w:t>- массовой работы в школе</w:t>
      </w:r>
    </w:p>
    <w:p w:rsidR="000F1741" w:rsidRPr="00D436D4" w:rsidRDefault="000F1741" w:rsidP="000F1741">
      <w:pPr>
        <w:rPr>
          <w:sz w:val="24"/>
          <w:szCs w:val="28"/>
        </w:rPr>
      </w:pPr>
    </w:p>
    <w:tbl>
      <w:tblPr>
        <w:tblStyle w:val="a3"/>
        <w:tblW w:w="10598" w:type="dxa"/>
        <w:tblLook w:val="04A0"/>
      </w:tblPr>
      <w:tblGrid>
        <w:gridCol w:w="534"/>
        <w:gridCol w:w="5953"/>
        <w:gridCol w:w="2126"/>
        <w:gridCol w:w="1985"/>
      </w:tblGrid>
      <w:tr w:rsidR="000F1741" w:rsidRPr="00D436D4" w:rsidTr="000F1741">
        <w:tc>
          <w:tcPr>
            <w:tcW w:w="534" w:type="dxa"/>
          </w:tcPr>
          <w:p w:rsidR="000F1741" w:rsidRPr="00D436D4" w:rsidRDefault="000F1741" w:rsidP="00C62A4F">
            <w:pPr>
              <w:jc w:val="center"/>
              <w:rPr>
                <w:sz w:val="24"/>
                <w:szCs w:val="28"/>
              </w:rPr>
            </w:pPr>
            <w:r w:rsidRPr="00D436D4">
              <w:rPr>
                <w:sz w:val="24"/>
                <w:szCs w:val="28"/>
              </w:rPr>
              <w:t>№</w:t>
            </w:r>
          </w:p>
        </w:tc>
        <w:tc>
          <w:tcPr>
            <w:tcW w:w="5953" w:type="dxa"/>
          </w:tcPr>
          <w:p w:rsidR="000F1741" w:rsidRPr="00D436D4" w:rsidRDefault="000F1741" w:rsidP="00C62A4F">
            <w:pPr>
              <w:jc w:val="center"/>
              <w:rPr>
                <w:sz w:val="24"/>
                <w:szCs w:val="28"/>
              </w:rPr>
            </w:pPr>
            <w:r w:rsidRPr="00D436D4">
              <w:rPr>
                <w:sz w:val="24"/>
                <w:szCs w:val="28"/>
              </w:rPr>
              <w:t xml:space="preserve">Мероприятия </w:t>
            </w:r>
          </w:p>
        </w:tc>
        <w:tc>
          <w:tcPr>
            <w:tcW w:w="2126" w:type="dxa"/>
          </w:tcPr>
          <w:p w:rsidR="000F1741" w:rsidRPr="00D436D4" w:rsidRDefault="000F1741" w:rsidP="00C62A4F">
            <w:pPr>
              <w:jc w:val="center"/>
              <w:rPr>
                <w:sz w:val="24"/>
                <w:szCs w:val="28"/>
              </w:rPr>
            </w:pPr>
            <w:r w:rsidRPr="00D436D4">
              <w:rPr>
                <w:sz w:val="24"/>
                <w:szCs w:val="28"/>
              </w:rPr>
              <w:t>Дата проведения</w:t>
            </w:r>
          </w:p>
        </w:tc>
        <w:tc>
          <w:tcPr>
            <w:tcW w:w="1985" w:type="dxa"/>
          </w:tcPr>
          <w:p w:rsidR="000F1741" w:rsidRPr="00D436D4" w:rsidRDefault="000F1741" w:rsidP="00C62A4F">
            <w:pPr>
              <w:jc w:val="center"/>
              <w:rPr>
                <w:sz w:val="24"/>
                <w:szCs w:val="28"/>
              </w:rPr>
            </w:pPr>
            <w:proofErr w:type="gramStart"/>
            <w:r w:rsidRPr="00D436D4">
              <w:rPr>
                <w:sz w:val="24"/>
                <w:szCs w:val="28"/>
              </w:rPr>
              <w:t>Ответственные за выполнения</w:t>
            </w:r>
            <w:proofErr w:type="gramEnd"/>
          </w:p>
        </w:tc>
      </w:tr>
      <w:tr w:rsidR="000F1741" w:rsidRPr="00AB3C1B" w:rsidTr="000F1741">
        <w:trPr>
          <w:trHeight w:val="224"/>
        </w:trPr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1</w:t>
            </w:r>
          </w:p>
        </w:tc>
        <w:tc>
          <w:tcPr>
            <w:tcW w:w="10064" w:type="dxa"/>
            <w:gridSpan w:val="3"/>
          </w:tcPr>
          <w:p w:rsidR="000F1741" w:rsidRPr="00AB3C1B" w:rsidRDefault="000F1741" w:rsidP="000F1741">
            <w:pPr>
              <w:jc w:val="both"/>
              <w:rPr>
                <w:sz w:val="24"/>
                <w:szCs w:val="24"/>
              </w:rPr>
            </w:pPr>
            <w:r w:rsidRPr="00AB3C1B">
              <w:rPr>
                <w:b/>
                <w:sz w:val="24"/>
                <w:szCs w:val="24"/>
              </w:rPr>
              <w:t>Физкультурно-оздоровительные мероприятия в режиме учебного дня:</w:t>
            </w:r>
          </w:p>
        </w:tc>
      </w:tr>
      <w:tr w:rsidR="000F1741" w:rsidRPr="00AB3C1B" w:rsidTr="000F1741">
        <w:trPr>
          <w:trHeight w:val="4215"/>
        </w:trPr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0F1741" w:rsidRPr="00AB3C1B" w:rsidRDefault="000F1741" w:rsidP="00C071C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Обсудить на педагогическом совете порядок проведения физкультминуток, подвижных игр на переменах, зарядки перед занятиями.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Провести беседы в классах о режиме дня школьника, о порядке проведения зарядки, подвижных игр на переменах.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Проводить подвижные игры и занятия физическими упражнениями на больших переменах.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Проводить физкультминутки на общеобразовательных уроках.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Проведение бесед с учителями начальных классов по вопросам организации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Оздоровительных мероприятий в режиме учебного дня и проведению «Часа здоровья»;</w:t>
            </w:r>
          </w:p>
        </w:tc>
        <w:tc>
          <w:tcPr>
            <w:tcW w:w="2126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До начала учебного года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До 15 сентября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 xml:space="preserve">Ежедневно 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Ежедневно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Администрация школы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Классные руководители, учителя физической культуры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Учителя - предметники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Классные руководители</w:t>
            </w:r>
          </w:p>
        </w:tc>
      </w:tr>
      <w:tr w:rsidR="000F1741" w:rsidRPr="00AB3C1B" w:rsidTr="00C62A4F"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2</w:t>
            </w:r>
          </w:p>
        </w:tc>
        <w:tc>
          <w:tcPr>
            <w:tcW w:w="10064" w:type="dxa"/>
            <w:gridSpan w:val="3"/>
            <w:vAlign w:val="bottom"/>
          </w:tcPr>
          <w:p w:rsidR="000F1741" w:rsidRPr="00AB3C1B" w:rsidRDefault="000F1741" w:rsidP="00C62A4F">
            <w:pPr>
              <w:rPr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Cs/>
                <w:sz w:val="24"/>
                <w:szCs w:val="24"/>
              </w:rPr>
              <w:t>Спортивная работа в классах и секциях:</w:t>
            </w:r>
          </w:p>
        </w:tc>
      </w:tr>
      <w:tr w:rsidR="000F1741" w:rsidRPr="00AB3C1B" w:rsidTr="000F1741"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vAlign w:val="bottom"/>
          </w:tcPr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lastRenderedPageBreak/>
              <w:t>Составить расписание занятий секций, тренировок команд.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Организация секций.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AB3C1B">
              <w:rPr>
                <w:rFonts w:eastAsia="Times New Roman"/>
                <w:sz w:val="24"/>
                <w:szCs w:val="24"/>
              </w:rPr>
              <w:t>внутришкольную</w:t>
            </w:r>
            <w:proofErr w:type="spellEnd"/>
            <w:r w:rsidRPr="00AB3C1B">
              <w:rPr>
                <w:rFonts w:eastAsia="Times New Roman"/>
                <w:sz w:val="24"/>
                <w:szCs w:val="24"/>
              </w:rPr>
              <w:t xml:space="preserve"> спартакиаду.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Организация «часов здоровья».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Классные часы «здоровый образ жизни».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Проветривание классных помещений</w:t>
            </w:r>
          </w:p>
        </w:tc>
        <w:tc>
          <w:tcPr>
            <w:tcW w:w="2126" w:type="dxa"/>
            <w:vAlign w:val="bottom"/>
          </w:tcPr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lastRenderedPageBreak/>
              <w:t>До 1 сентября</w:t>
            </w: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до 15 сентября</w:t>
            </w: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еженедельно </w:t>
            </w: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lastRenderedPageBreak/>
              <w:t>Классные руководители</w:t>
            </w: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Учитель физкультуры</w:t>
            </w: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 xml:space="preserve">Учителя </w:t>
            </w: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</w:tc>
      </w:tr>
      <w:tr w:rsidR="000F1741" w:rsidRPr="00AB3C1B" w:rsidTr="00C62A4F"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0064" w:type="dxa"/>
            <w:gridSpan w:val="3"/>
            <w:vAlign w:val="bottom"/>
          </w:tcPr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Cs/>
                <w:sz w:val="24"/>
                <w:szCs w:val="24"/>
              </w:rPr>
              <w:t>Внеурочная работа в школе:</w:t>
            </w:r>
          </w:p>
        </w:tc>
      </w:tr>
      <w:tr w:rsidR="000F1741" w:rsidRPr="00AB3C1B" w:rsidTr="000F1741">
        <w:trPr>
          <w:trHeight w:val="5175"/>
        </w:trPr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vAlign w:val="bottom"/>
          </w:tcPr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Футбольные и мини футбольные соревнования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Осенний и весенний кросс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Спортивное ориентирование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Олимпиада по физкультуре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«Веселые старты» среди начальных классов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Лыжня России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Лыжные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 xml:space="preserve"> эстафета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Соревнования  по волейболу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Военно-патриотическая игра «Зарница»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Соревнования по </w:t>
            </w:r>
            <w:proofErr w:type="spellStart"/>
            <w:r w:rsidRPr="00AB3C1B">
              <w:rPr>
                <w:rFonts w:eastAsia="Times New Roman"/>
                <w:sz w:val="24"/>
                <w:szCs w:val="24"/>
              </w:rPr>
              <w:t>армреслингу</w:t>
            </w:r>
            <w:proofErr w:type="spellEnd"/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День здоровья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Соревнования внутри классов и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спортивной</w:t>
            </w:r>
            <w:proofErr w:type="gramEnd"/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Военно-спортивная эстафета к 23 февраля </w:t>
            </w:r>
            <w:r w:rsidRPr="00AB3C1B">
              <w:rPr>
                <w:sz w:val="24"/>
                <w:szCs w:val="24"/>
              </w:rPr>
              <w:t>«На защите родины»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Соревнования по баскетболу</w:t>
            </w:r>
          </w:p>
          <w:p w:rsidR="000F1741" w:rsidRPr="00AB3C1B" w:rsidRDefault="000F1741" w:rsidP="000F1741">
            <w:pPr>
              <w:pStyle w:val="a4"/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Учитель физкультуры</w:t>
            </w: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</w:tc>
      </w:tr>
      <w:tr w:rsidR="000F1741" w:rsidRPr="00AB3C1B" w:rsidTr="000F1741"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vAlign w:val="bottom"/>
          </w:tcPr>
          <w:p w:rsidR="000F1741" w:rsidRPr="00AB3C1B" w:rsidRDefault="000F1741" w:rsidP="00C62A4F">
            <w:pPr>
              <w:spacing w:line="305" w:lineRule="exact"/>
              <w:ind w:left="4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2126" w:type="dxa"/>
            <w:vAlign w:val="bottom"/>
          </w:tcPr>
          <w:p w:rsidR="000F1741" w:rsidRPr="00AB3C1B" w:rsidRDefault="000F1741" w:rsidP="00C62A4F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</w:tc>
      </w:tr>
      <w:tr w:rsidR="000F1741" w:rsidRPr="00AB3C1B" w:rsidTr="00C071C1">
        <w:trPr>
          <w:trHeight w:val="2791"/>
        </w:trPr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vAlign w:val="bottom"/>
          </w:tcPr>
          <w:p w:rsidR="00635161" w:rsidRPr="00AB3C1B" w:rsidRDefault="000F1741" w:rsidP="000F1741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Спортивные игры (волейбол, баскетбол)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0F1741" w:rsidRPr="00AB3C1B" w:rsidRDefault="000F1741" w:rsidP="00635161">
            <w:pPr>
              <w:pStyle w:val="a4"/>
              <w:ind w:left="84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5-11классов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5"/>
              </w:numPr>
              <w:spacing w:line="322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Осенний и весенний кроссы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Соревнования по мини-футболу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Спартакиада школьников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Легкоатлетическое многоборье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Олимпиады по физкультуре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Туристический слет</w:t>
            </w:r>
          </w:p>
          <w:p w:rsidR="000F1741" w:rsidRPr="00AB3C1B" w:rsidRDefault="000F1741" w:rsidP="00635161">
            <w:pPr>
              <w:pStyle w:val="a4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Соревнования по стрельбе из винтовки</w:t>
            </w:r>
          </w:p>
          <w:p w:rsidR="000F1741" w:rsidRPr="00AB3C1B" w:rsidRDefault="000F1741" w:rsidP="00C62A4F">
            <w:pPr>
              <w:ind w:left="40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40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400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0F1741" w:rsidRPr="00AB3C1B" w:rsidRDefault="000F1741" w:rsidP="00C62A4F">
            <w:pPr>
              <w:spacing w:line="305" w:lineRule="exact"/>
              <w:ind w:left="10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течении</w:t>
            </w:r>
          </w:p>
          <w:p w:rsidR="000F1741" w:rsidRPr="00AB3C1B" w:rsidRDefault="000F1741" w:rsidP="00C62A4F">
            <w:pPr>
              <w:spacing w:line="320" w:lineRule="exact"/>
              <w:ind w:left="10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года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 xml:space="preserve"> (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>огласно</w:t>
            </w:r>
          </w:p>
          <w:p w:rsidR="000F1741" w:rsidRPr="00AB3C1B" w:rsidRDefault="000F1741" w:rsidP="00C62A4F">
            <w:pPr>
              <w:spacing w:line="306" w:lineRule="exact"/>
              <w:ind w:left="10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плану</w:t>
            </w:r>
          </w:p>
          <w:p w:rsidR="000F1741" w:rsidRPr="00AB3C1B" w:rsidRDefault="000F1741" w:rsidP="00C62A4F">
            <w:pPr>
              <w:spacing w:line="306" w:lineRule="exact"/>
              <w:ind w:left="10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спортивных</w:t>
            </w:r>
          </w:p>
          <w:p w:rsidR="000F1741" w:rsidRPr="00AB3C1B" w:rsidRDefault="000F1741" w:rsidP="00C62A4F">
            <w:pPr>
              <w:spacing w:line="306" w:lineRule="exact"/>
              <w:ind w:left="10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мероприятий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0F1741" w:rsidRPr="00AB3C1B" w:rsidRDefault="000F1741" w:rsidP="00C62A4F">
            <w:pPr>
              <w:spacing w:line="306" w:lineRule="exact"/>
              <w:ind w:left="100"/>
              <w:rPr>
                <w:rFonts w:eastAsia="Times New Roman"/>
                <w:sz w:val="24"/>
                <w:szCs w:val="24"/>
              </w:rPr>
            </w:pP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районе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>).</w:t>
            </w:r>
          </w:p>
          <w:p w:rsidR="000F1741" w:rsidRPr="00AB3C1B" w:rsidRDefault="000F1741" w:rsidP="00C62A4F">
            <w:pPr>
              <w:spacing w:line="306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06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06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0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0F1741" w:rsidRPr="00AB3C1B" w:rsidRDefault="000F1741" w:rsidP="00C62A4F">
            <w:pPr>
              <w:spacing w:line="305" w:lineRule="exact"/>
              <w:ind w:left="8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Учитель</w:t>
            </w: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физкультуры</w:t>
            </w: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80"/>
              <w:rPr>
                <w:sz w:val="24"/>
                <w:szCs w:val="24"/>
              </w:rPr>
            </w:pPr>
          </w:p>
        </w:tc>
      </w:tr>
      <w:tr w:rsidR="00871881" w:rsidRPr="00AB3C1B" w:rsidTr="00871881">
        <w:trPr>
          <w:trHeight w:val="699"/>
        </w:trPr>
        <w:tc>
          <w:tcPr>
            <w:tcW w:w="534" w:type="dxa"/>
          </w:tcPr>
          <w:p w:rsidR="00871881" w:rsidRPr="00AB3C1B" w:rsidRDefault="0087188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  <w:vAlign w:val="bottom"/>
          </w:tcPr>
          <w:p w:rsidR="00871881" w:rsidRPr="00AB3C1B" w:rsidRDefault="00871881" w:rsidP="00C62A4F">
            <w:pPr>
              <w:spacing w:line="314" w:lineRule="exact"/>
              <w:ind w:left="4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Занятия физическими упражнениями в группах продленного дня</w:t>
            </w:r>
          </w:p>
          <w:p w:rsidR="00871881" w:rsidRPr="00AB3C1B" w:rsidRDefault="00871881" w:rsidP="00C62A4F">
            <w:pPr>
              <w:pStyle w:val="a4"/>
              <w:numPr>
                <w:ilvl w:val="0"/>
                <w:numId w:val="8"/>
              </w:numPr>
              <w:ind w:left="459" w:hanging="284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Физкультминутки во время выполнения домашних заданий. </w:t>
            </w:r>
          </w:p>
          <w:p w:rsidR="00871881" w:rsidRPr="00AB3C1B" w:rsidRDefault="00871881" w:rsidP="00C62A4F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Спортивный час.</w:t>
            </w:r>
          </w:p>
          <w:p w:rsidR="00871881" w:rsidRPr="00AB3C1B" w:rsidRDefault="00871881" w:rsidP="00C62A4F">
            <w:pPr>
              <w:pStyle w:val="a4"/>
              <w:ind w:left="459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871881" w:rsidRPr="00AB3C1B" w:rsidRDefault="00871881" w:rsidP="00C62A4F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ежедневно</w:t>
            </w:r>
          </w:p>
          <w:p w:rsidR="00871881" w:rsidRPr="00AB3C1B" w:rsidRDefault="00871881" w:rsidP="00C62A4F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871881" w:rsidRPr="00AB3C1B" w:rsidRDefault="00871881" w:rsidP="00C62A4F">
            <w:pPr>
              <w:spacing w:line="305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</w:tr>
      <w:tr w:rsidR="00871881" w:rsidRPr="00AB3C1B" w:rsidTr="00C62A4F">
        <w:trPr>
          <w:trHeight w:val="1814"/>
        </w:trPr>
        <w:tc>
          <w:tcPr>
            <w:tcW w:w="534" w:type="dxa"/>
          </w:tcPr>
          <w:p w:rsidR="00871881" w:rsidRPr="00AB3C1B" w:rsidRDefault="0087188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953" w:type="dxa"/>
            <w:vAlign w:val="bottom"/>
          </w:tcPr>
          <w:p w:rsidR="00871881" w:rsidRPr="00AB3C1B" w:rsidRDefault="00871881" w:rsidP="00871881">
            <w:pPr>
              <w:ind w:left="12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Агитация и пропаганда здорового образа жизни: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600" w:hanging="141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Конкурсы рисунков, учащихся 1-4 классов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871881" w:rsidRPr="00AB3C1B" w:rsidRDefault="00871881" w:rsidP="00871881">
            <w:pPr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тему " Мы любим спорт"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spacing w:line="318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Организация цикла бесед и лекций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871881" w:rsidRPr="00AB3C1B" w:rsidRDefault="00871881" w:rsidP="00871881">
            <w:pPr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классных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часах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 xml:space="preserve"> по темам:</w:t>
            </w:r>
          </w:p>
          <w:p w:rsidR="00871881" w:rsidRPr="00AB3C1B" w:rsidRDefault="00871881" w:rsidP="00871881">
            <w:pPr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«Утренняя гимнастика школьника», «Гигиена</w:t>
            </w:r>
          </w:p>
          <w:p w:rsidR="00871881" w:rsidRPr="00AB3C1B" w:rsidRDefault="00871881" w:rsidP="00871881">
            <w:pPr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школьника», «Отказ от вредных привычек».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spacing w:line="298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Выпуск информационного листка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спортивной</w:t>
            </w:r>
            <w:proofErr w:type="gramEnd"/>
          </w:p>
          <w:p w:rsidR="00871881" w:rsidRPr="00AB3C1B" w:rsidRDefault="00871881" w:rsidP="00871881">
            <w:pPr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жизни в школе - «Спортивный калейдоскоп»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871881" w:rsidRPr="00AB3C1B" w:rsidRDefault="00871881" w:rsidP="00871881">
            <w:pPr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компьютерной обработке.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Оформление стендов «Олимпийский дневник</w:t>
            </w:r>
          </w:p>
          <w:p w:rsidR="00871881" w:rsidRPr="00AB3C1B" w:rsidRDefault="00871881" w:rsidP="00871881">
            <w:pPr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России», «Играем в городки», «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Интересное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 xml:space="preserve"> в мире спорта».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Проведение спортивных вечеров (спортивное</w:t>
            </w:r>
            <w:proofErr w:type="gramEnd"/>
          </w:p>
          <w:p w:rsidR="00871881" w:rsidRPr="00AB3C1B" w:rsidRDefault="00871881" w:rsidP="00871881">
            <w:pPr>
              <w:pStyle w:val="a4"/>
              <w:ind w:left="459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воспитательное мероприятие).</w:t>
            </w:r>
          </w:p>
        </w:tc>
        <w:tc>
          <w:tcPr>
            <w:tcW w:w="2126" w:type="dxa"/>
            <w:vAlign w:val="bottom"/>
          </w:tcPr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Декабрь</w:t>
            </w: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 xml:space="preserve"> года</w:t>
            </w: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Октябрь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–д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>екабрь</w:t>
            </w: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Каждый месяц</w:t>
            </w:r>
          </w:p>
          <w:p w:rsidR="00871881" w:rsidRPr="00AB3C1B" w:rsidRDefault="00871881" w:rsidP="00C62A4F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871881" w:rsidRPr="00AB3C1B" w:rsidRDefault="00871881" w:rsidP="00871881">
            <w:pPr>
              <w:spacing w:line="305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Классные руководители  </w:t>
            </w:r>
          </w:p>
          <w:p w:rsidR="00871881" w:rsidRPr="00AB3C1B" w:rsidRDefault="00871881" w:rsidP="00871881">
            <w:pPr>
              <w:spacing w:line="305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учитель физической культуры</w:t>
            </w:r>
          </w:p>
          <w:p w:rsidR="00871881" w:rsidRPr="00AB3C1B" w:rsidRDefault="00871881" w:rsidP="00C62A4F">
            <w:pPr>
              <w:spacing w:line="305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</w:tr>
      <w:tr w:rsidR="00871881" w:rsidRPr="00AB3C1B" w:rsidTr="00871881">
        <w:trPr>
          <w:trHeight w:val="545"/>
        </w:trPr>
        <w:tc>
          <w:tcPr>
            <w:tcW w:w="534" w:type="dxa"/>
          </w:tcPr>
          <w:p w:rsidR="00871881" w:rsidRPr="00AB3C1B" w:rsidRDefault="0087188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7</w:t>
            </w:r>
          </w:p>
        </w:tc>
        <w:tc>
          <w:tcPr>
            <w:tcW w:w="5953" w:type="dxa"/>
            <w:vAlign w:val="bottom"/>
          </w:tcPr>
          <w:p w:rsidR="00871881" w:rsidRPr="00AB3C1B" w:rsidRDefault="00871881" w:rsidP="00C62A4F">
            <w:pPr>
              <w:ind w:left="12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Работа с родителями учащихся и педагогическим коллективом: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Здоровье наших детей - в наших делах (итоги  медосмотра, анализ состояния здоровья учащихся).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Тематические родительские собрания лекции для родителей на темы: «Воспитание правильной осанки у детей»,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«Распорядок дня и двигательный режим школьника».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Консультации, беседы для родителей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Проведение совместных экскурсий, походов (в течение года).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2126" w:type="dxa"/>
            <w:vAlign w:val="bottom"/>
          </w:tcPr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Родительские собрания</w:t>
            </w: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B3C1B" w:rsidRPr="00AB3C1B" w:rsidRDefault="00AB3C1B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Классный руководитель </w:t>
            </w: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Учитель   физкультуры</w:t>
            </w: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Классный руководитель</w:t>
            </w: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Учитель   физкультуры</w:t>
            </w: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8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AB3C1B" w:rsidRPr="00AB3C1B" w:rsidTr="00871881">
        <w:trPr>
          <w:trHeight w:val="553"/>
        </w:trPr>
        <w:tc>
          <w:tcPr>
            <w:tcW w:w="534" w:type="dxa"/>
          </w:tcPr>
          <w:p w:rsidR="00AB3C1B" w:rsidRPr="00AB3C1B" w:rsidRDefault="00AB3C1B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8</w:t>
            </w:r>
          </w:p>
        </w:tc>
        <w:tc>
          <w:tcPr>
            <w:tcW w:w="5953" w:type="dxa"/>
            <w:vAlign w:val="bottom"/>
          </w:tcPr>
          <w:p w:rsidR="00AB3C1B" w:rsidRPr="00AB3C1B" w:rsidRDefault="00AB3C1B" w:rsidP="00C62A4F">
            <w:pPr>
              <w:ind w:left="12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Хозяйственные мероприятия:</w:t>
            </w:r>
          </w:p>
          <w:p w:rsidR="00AB3C1B" w:rsidRPr="00AB3C1B" w:rsidRDefault="00AB3C1B" w:rsidP="00AB3C1B">
            <w:pPr>
              <w:pStyle w:val="a4"/>
              <w:numPr>
                <w:ilvl w:val="0"/>
                <w:numId w:val="9"/>
              </w:numPr>
              <w:ind w:left="459" w:hanging="284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Текущий косметический ремонт спортзала, ремонт пола.</w:t>
            </w:r>
          </w:p>
          <w:p w:rsidR="00AB3C1B" w:rsidRPr="00AB3C1B" w:rsidRDefault="00AB3C1B" w:rsidP="00AB3C1B">
            <w:pPr>
              <w:pStyle w:val="a4"/>
              <w:numPr>
                <w:ilvl w:val="0"/>
                <w:numId w:val="9"/>
              </w:numPr>
              <w:ind w:left="459" w:hanging="284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Слежение за правильным хранением спортинвентаря.</w:t>
            </w:r>
          </w:p>
          <w:p w:rsidR="00AB3C1B" w:rsidRPr="00AB3C1B" w:rsidRDefault="00AB3C1B" w:rsidP="00AB3C1B">
            <w:pPr>
              <w:pStyle w:val="a4"/>
              <w:numPr>
                <w:ilvl w:val="0"/>
                <w:numId w:val="9"/>
              </w:numPr>
              <w:ind w:left="459" w:hanging="284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Текущий ремонт спортинвентаря, лыжных принадлежностей.</w:t>
            </w:r>
          </w:p>
        </w:tc>
        <w:tc>
          <w:tcPr>
            <w:tcW w:w="2126" w:type="dxa"/>
            <w:vAlign w:val="bottom"/>
          </w:tcPr>
          <w:p w:rsidR="00AB3C1B" w:rsidRPr="00AB3C1B" w:rsidRDefault="00AB3C1B" w:rsidP="00C62A4F">
            <w:pPr>
              <w:spacing w:line="320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Июнь, июль</w:t>
            </w:r>
          </w:p>
          <w:p w:rsidR="00AB3C1B" w:rsidRPr="00AB3C1B" w:rsidRDefault="00AB3C1B" w:rsidP="00C62A4F">
            <w:pPr>
              <w:spacing w:line="320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AB3C1B" w:rsidRPr="00AB3C1B" w:rsidRDefault="00AB3C1B" w:rsidP="00C62A4F">
            <w:pPr>
              <w:spacing w:line="320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AB3C1B" w:rsidRPr="00AB3C1B" w:rsidRDefault="00AB3C1B" w:rsidP="00C62A4F">
            <w:pPr>
              <w:spacing w:line="320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AB3C1B" w:rsidRPr="00AB3C1B" w:rsidRDefault="00AB3C1B" w:rsidP="00C62A4F">
            <w:pPr>
              <w:spacing w:line="320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Январь</w:t>
            </w:r>
          </w:p>
          <w:p w:rsidR="00AB3C1B" w:rsidRPr="00AB3C1B" w:rsidRDefault="00AB3C1B" w:rsidP="00C62A4F">
            <w:pPr>
              <w:spacing w:line="32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B3C1B" w:rsidRPr="00AB3C1B" w:rsidRDefault="00AB3C1B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Завхоз школы</w:t>
            </w:r>
          </w:p>
          <w:p w:rsidR="00AB3C1B" w:rsidRPr="00AB3C1B" w:rsidRDefault="00AB3C1B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AB3C1B" w:rsidRPr="00AB3C1B" w:rsidRDefault="00AB3C1B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Учитель физкультуры</w:t>
            </w:r>
          </w:p>
          <w:p w:rsidR="00AB3C1B" w:rsidRPr="00AB3C1B" w:rsidRDefault="00AB3C1B" w:rsidP="00C62A4F">
            <w:pPr>
              <w:spacing w:line="320" w:lineRule="exact"/>
              <w:ind w:left="80"/>
              <w:rPr>
                <w:sz w:val="24"/>
                <w:szCs w:val="24"/>
              </w:rPr>
            </w:pPr>
          </w:p>
        </w:tc>
      </w:tr>
    </w:tbl>
    <w:tbl>
      <w:tblPr>
        <w:tblW w:w="121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4"/>
        <w:gridCol w:w="7129"/>
        <w:gridCol w:w="4543"/>
        <w:gridCol w:w="24"/>
      </w:tblGrid>
      <w:tr w:rsidR="00286CFD" w:rsidRPr="00AB3C1B" w:rsidTr="00AB3C1B">
        <w:trPr>
          <w:trHeight w:val="340"/>
        </w:trPr>
        <w:tc>
          <w:tcPr>
            <w:tcW w:w="484" w:type="dxa"/>
            <w:vAlign w:val="bottom"/>
          </w:tcPr>
          <w:p w:rsidR="00286CFD" w:rsidRPr="00AB3C1B" w:rsidRDefault="00286CFD" w:rsidP="00C62A4F">
            <w:pPr>
              <w:ind w:right="228"/>
              <w:jc w:val="righ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w w:val="71"/>
                <w:sz w:val="24"/>
                <w:szCs w:val="24"/>
              </w:rPr>
              <w:t>.</w:t>
            </w:r>
          </w:p>
        </w:tc>
        <w:tc>
          <w:tcPr>
            <w:tcW w:w="7129" w:type="dxa"/>
            <w:vAlign w:val="bottom"/>
          </w:tcPr>
          <w:p w:rsidR="00286CFD" w:rsidRPr="00AB3C1B" w:rsidRDefault="00286CFD" w:rsidP="000F1741">
            <w:pPr>
              <w:rPr>
                <w:sz w:val="24"/>
                <w:szCs w:val="24"/>
              </w:rPr>
            </w:pPr>
          </w:p>
        </w:tc>
        <w:tc>
          <w:tcPr>
            <w:tcW w:w="4543" w:type="dxa"/>
            <w:vAlign w:val="bottom"/>
          </w:tcPr>
          <w:p w:rsidR="00286CFD" w:rsidRPr="00AB3C1B" w:rsidRDefault="00286CFD" w:rsidP="00C62A4F">
            <w:pPr>
              <w:rPr>
                <w:sz w:val="24"/>
                <w:szCs w:val="24"/>
              </w:rPr>
            </w:pPr>
          </w:p>
        </w:tc>
        <w:tc>
          <w:tcPr>
            <w:tcW w:w="24" w:type="dxa"/>
            <w:vAlign w:val="bottom"/>
          </w:tcPr>
          <w:p w:rsidR="00286CFD" w:rsidRPr="00AB3C1B" w:rsidRDefault="00286CFD" w:rsidP="00C62A4F">
            <w:pPr>
              <w:rPr>
                <w:sz w:val="24"/>
                <w:szCs w:val="24"/>
              </w:rPr>
            </w:pPr>
          </w:p>
        </w:tc>
      </w:tr>
    </w:tbl>
    <w:p w:rsidR="008D78BA" w:rsidRDefault="008D78BA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C61207">
      <w:pPr>
        <w:ind w:left="27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План-сетка спортивных мероприятий</w:t>
      </w:r>
    </w:p>
    <w:p w:rsidR="00C61207" w:rsidRDefault="00C61207" w:rsidP="00C61207">
      <w:pPr>
        <w:spacing w:line="309" w:lineRule="exact"/>
        <w:rPr>
          <w:sz w:val="20"/>
          <w:szCs w:val="20"/>
        </w:rPr>
      </w:pPr>
    </w:p>
    <w:tbl>
      <w:tblPr>
        <w:tblW w:w="10065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2711"/>
        <w:gridCol w:w="300"/>
        <w:gridCol w:w="1950"/>
        <w:gridCol w:w="2127"/>
        <w:gridCol w:w="2268"/>
      </w:tblGrid>
      <w:tr w:rsidR="00C61207" w:rsidTr="00443305">
        <w:trPr>
          <w:trHeight w:val="329"/>
        </w:trPr>
        <w:tc>
          <w:tcPr>
            <w:tcW w:w="709" w:type="dxa"/>
            <w:tcBorders>
              <w:top w:val="single" w:sz="8" w:space="0" w:color="C5E0B3"/>
              <w:left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2711" w:type="dxa"/>
            <w:tcBorders>
              <w:top w:val="single" w:sz="8" w:space="0" w:color="C5E0B3"/>
            </w:tcBorders>
            <w:vAlign w:val="bottom"/>
          </w:tcPr>
          <w:p w:rsidR="00C61207" w:rsidRDefault="00C61207" w:rsidP="00C62A4F">
            <w:pPr>
              <w:ind w:left="10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00" w:type="dxa"/>
            <w:tcBorders>
              <w:top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  <w:tc>
          <w:tcPr>
            <w:tcW w:w="2127" w:type="dxa"/>
            <w:tcBorders>
              <w:top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Место</w:t>
            </w:r>
          </w:p>
        </w:tc>
        <w:tc>
          <w:tcPr>
            <w:tcW w:w="2268" w:type="dxa"/>
            <w:tcBorders>
              <w:top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C61207" w:rsidTr="00443305">
        <w:trPr>
          <w:trHeight w:val="322"/>
        </w:trPr>
        <w:tc>
          <w:tcPr>
            <w:tcW w:w="709" w:type="dxa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711" w:type="dxa"/>
            <w:vAlign w:val="bottom"/>
          </w:tcPr>
          <w:p w:rsidR="00C61207" w:rsidRDefault="00C61207" w:rsidP="00C62A4F">
            <w:pPr>
              <w:ind w:left="8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мероприятий</w:t>
            </w: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проведения</w:t>
            </w:r>
          </w:p>
        </w:tc>
        <w:tc>
          <w:tcPr>
            <w:tcW w:w="2127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</w:t>
            </w:r>
          </w:p>
        </w:tc>
      </w:tr>
      <w:tr w:rsidR="00C61207" w:rsidTr="00443305">
        <w:trPr>
          <w:trHeight w:val="322"/>
        </w:trPr>
        <w:tc>
          <w:tcPr>
            <w:tcW w:w="709" w:type="dxa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711" w:type="dxa"/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проведение</w:t>
            </w:r>
          </w:p>
        </w:tc>
      </w:tr>
      <w:tr w:rsidR="00C61207" w:rsidTr="00443305">
        <w:trPr>
          <w:trHeight w:val="333"/>
        </w:trPr>
        <w:tc>
          <w:tcPr>
            <w:tcW w:w="709" w:type="dxa"/>
            <w:tcBorders>
              <w:left w:val="single" w:sz="8" w:space="0" w:color="C5E0B3"/>
              <w:bottom w:val="single" w:sz="8" w:space="0" w:color="A8D08D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711" w:type="dxa"/>
            <w:tcBorders>
              <w:bottom w:val="single" w:sz="8" w:space="0" w:color="A8D08D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8D08D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A8D08D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8D08D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8D08D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</w:tr>
      <w:tr w:rsidR="00C61207" w:rsidTr="00443305">
        <w:trPr>
          <w:trHeight w:val="319"/>
        </w:trPr>
        <w:tc>
          <w:tcPr>
            <w:tcW w:w="709" w:type="dxa"/>
            <w:tcBorders>
              <w:lef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711" w:type="dxa"/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4377" w:type="dxa"/>
            <w:gridSpan w:val="3"/>
            <w:vAlign w:val="bottom"/>
          </w:tcPr>
          <w:p w:rsidR="00C61207" w:rsidRDefault="00C61207" w:rsidP="00C62A4F">
            <w:pPr>
              <w:spacing w:line="31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Внутришкольные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соревнования</w:t>
            </w:r>
          </w:p>
        </w:tc>
        <w:tc>
          <w:tcPr>
            <w:tcW w:w="2268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</w:tr>
      <w:tr w:rsidR="00C61207" w:rsidTr="00443305">
        <w:trPr>
          <w:trHeight w:val="75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6"/>
                <w:szCs w:val="6"/>
              </w:rPr>
            </w:pP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6"/>
                <w:szCs w:val="6"/>
              </w:rPr>
            </w:pPr>
          </w:p>
        </w:tc>
        <w:tc>
          <w:tcPr>
            <w:tcW w:w="1950" w:type="dxa"/>
            <w:tcBorders>
              <w:bottom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6"/>
                <w:szCs w:val="6"/>
              </w:rPr>
            </w:pPr>
          </w:p>
        </w:tc>
        <w:tc>
          <w:tcPr>
            <w:tcW w:w="2127" w:type="dxa"/>
            <w:tcBorders>
              <w:bottom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6"/>
                <w:szCs w:val="6"/>
              </w:rPr>
            </w:pP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6"/>
                <w:szCs w:val="6"/>
              </w:rPr>
            </w:pPr>
          </w:p>
        </w:tc>
      </w:tr>
      <w:tr w:rsidR="00B0394B" w:rsidRPr="00C071C1" w:rsidTr="00443305">
        <w:trPr>
          <w:trHeight w:val="309"/>
        </w:trPr>
        <w:tc>
          <w:tcPr>
            <w:tcW w:w="709" w:type="dxa"/>
            <w:vMerge w:val="restart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09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b/>
                <w:bCs/>
                <w:sz w:val="28"/>
                <w:szCs w:val="24"/>
              </w:rPr>
              <w:t>1.</w:t>
            </w:r>
          </w:p>
        </w:tc>
        <w:tc>
          <w:tcPr>
            <w:tcW w:w="2711" w:type="dxa"/>
            <w:vMerge w:val="restart"/>
            <w:vAlign w:val="bottom"/>
          </w:tcPr>
          <w:p w:rsidR="00B0394B" w:rsidRPr="00C071C1" w:rsidRDefault="00B0394B" w:rsidP="00C62A4F">
            <w:pPr>
              <w:spacing w:line="306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Осенний и весенний</w:t>
            </w:r>
          </w:p>
          <w:p w:rsidR="00B0394B" w:rsidRPr="00C071C1" w:rsidRDefault="00B0394B" w:rsidP="00C62A4F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кроссы</w:t>
            </w:r>
          </w:p>
          <w:p w:rsidR="00B0394B" w:rsidRPr="00C071C1" w:rsidRDefault="00B0394B" w:rsidP="00B0394B">
            <w:pPr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(1- 11 классы)</w:t>
            </w: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right w:val="single" w:sz="8" w:space="0" w:color="C5E0B3"/>
            </w:tcBorders>
            <w:vAlign w:val="bottom"/>
          </w:tcPr>
          <w:p w:rsidR="00B0394B" w:rsidRPr="00C071C1" w:rsidRDefault="00C071C1" w:rsidP="00C071C1">
            <w:pPr>
              <w:spacing w:line="306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</w:t>
            </w:r>
            <w:r w:rsidR="00B0394B" w:rsidRPr="00C071C1">
              <w:rPr>
                <w:rFonts w:eastAsia="Times New Roman"/>
                <w:sz w:val="28"/>
                <w:szCs w:val="24"/>
              </w:rPr>
              <w:t>ентябрь – апрель</w:t>
            </w:r>
          </w:p>
        </w:tc>
        <w:tc>
          <w:tcPr>
            <w:tcW w:w="2127" w:type="dxa"/>
            <w:vMerge w:val="restart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06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Спортивная</w:t>
            </w:r>
          </w:p>
          <w:p w:rsidR="00B0394B" w:rsidRPr="00C071C1" w:rsidRDefault="00B0394B" w:rsidP="00C62A4F">
            <w:pPr>
              <w:spacing w:line="317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площадка</w:t>
            </w:r>
          </w:p>
        </w:tc>
        <w:tc>
          <w:tcPr>
            <w:tcW w:w="2268" w:type="dxa"/>
            <w:vMerge w:val="restart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06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B0394B" w:rsidRPr="00C071C1" w:rsidRDefault="00B0394B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B0394B" w:rsidRPr="00C071C1" w:rsidTr="00443305">
        <w:trPr>
          <w:trHeight w:val="317"/>
        </w:trPr>
        <w:tc>
          <w:tcPr>
            <w:tcW w:w="709" w:type="dxa"/>
            <w:vMerge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2711" w:type="dxa"/>
            <w:vMerge/>
            <w:vAlign w:val="bottom"/>
          </w:tcPr>
          <w:p w:rsidR="00B0394B" w:rsidRPr="00C071C1" w:rsidRDefault="00B0394B" w:rsidP="00B0394B">
            <w:pPr>
              <w:ind w:left="80"/>
              <w:rPr>
                <w:sz w:val="28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071C1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17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</w:p>
        </w:tc>
      </w:tr>
      <w:tr w:rsidR="00B0394B" w:rsidRPr="00C071C1" w:rsidTr="00443305">
        <w:trPr>
          <w:trHeight w:val="325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2711" w:type="dxa"/>
            <w:vMerge/>
            <w:tcBorders>
              <w:bottom w:val="single" w:sz="8" w:space="0" w:color="C5E0B3"/>
            </w:tcBorders>
            <w:vAlign w:val="bottom"/>
          </w:tcPr>
          <w:p w:rsidR="00B0394B" w:rsidRPr="00C071C1" w:rsidRDefault="00B0394B" w:rsidP="00B0394B">
            <w:pPr>
              <w:ind w:left="80"/>
              <w:rPr>
                <w:sz w:val="28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071C1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</w:tr>
      <w:tr w:rsidR="00B0394B" w:rsidRPr="00C071C1" w:rsidTr="00443305">
        <w:trPr>
          <w:trHeight w:val="312"/>
        </w:trPr>
        <w:tc>
          <w:tcPr>
            <w:tcW w:w="709" w:type="dxa"/>
            <w:vMerge w:val="restart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12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b/>
                <w:bCs/>
                <w:sz w:val="28"/>
                <w:szCs w:val="24"/>
              </w:rPr>
              <w:t>2.</w:t>
            </w:r>
          </w:p>
        </w:tc>
        <w:tc>
          <w:tcPr>
            <w:tcW w:w="2711" w:type="dxa"/>
            <w:vMerge w:val="restart"/>
            <w:vAlign w:val="bottom"/>
          </w:tcPr>
          <w:p w:rsidR="00B0394B" w:rsidRPr="00C071C1" w:rsidRDefault="00B0394B" w:rsidP="00C62A4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Мини-футбол</w:t>
            </w:r>
          </w:p>
          <w:p w:rsidR="00B0394B" w:rsidRPr="00C071C1" w:rsidRDefault="00B0394B" w:rsidP="00B0394B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(5-9 классы)</w:t>
            </w: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октябрь</w:t>
            </w:r>
          </w:p>
          <w:p w:rsidR="00B0394B" w:rsidRPr="00C071C1" w:rsidRDefault="00C071C1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а</w:t>
            </w:r>
            <w:r w:rsidR="00B0394B" w:rsidRPr="00C071C1">
              <w:rPr>
                <w:rFonts w:eastAsia="Times New Roman"/>
                <w:sz w:val="28"/>
                <w:szCs w:val="24"/>
              </w:rPr>
              <w:t>прель</w:t>
            </w:r>
          </w:p>
        </w:tc>
        <w:tc>
          <w:tcPr>
            <w:tcW w:w="2127" w:type="dxa"/>
            <w:vMerge w:val="restart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Спортивная</w:t>
            </w:r>
          </w:p>
          <w:p w:rsidR="00B0394B" w:rsidRPr="00C071C1" w:rsidRDefault="00B0394B" w:rsidP="00C62A4F">
            <w:pPr>
              <w:spacing w:line="317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площадка</w:t>
            </w:r>
          </w:p>
        </w:tc>
        <w:tc>
          <w:tcPr>
            <w:tcW w:w="2268" w:type="dxa"/>
            <w:vMerge w:val="restart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B0394B" w:rsidRPr="00C071C1" w:rsidRDefault="00B0394B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B0394B" w:rsidRPr="00C071C1" w:rsidTr="00443305">
        <w:trPr>
          <w:trHeight w:val="321"/>
        </w:trPr>
        <w:tc>
          <w:tcPr>
            <w:tcW w:w="709" w:type="dxa"/>
            <w:vMerge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2711" w:type="dxa"/>
            <w:vMerge/>
            <w:tcBorders>
              <w:bottom w:val="single" w:sz="8" w:space="0" w:color="C5E0B3"/>
            </w:tcBorders>
            <w:vAlign w:val="bottom"/>
          </w:tcPr>
          <w:p w:rsidR="00B0394B" w:rsidRPr="00C071C1" w:rsidRDefault="00B0394B" w:rsidP="00B0394B">
            <w:pPr>
              <w:spacing w:line="317" w:lineRule="exact"/>
              <w:ind w:left="80"/>
              <w:rPr>
                <w:sz w:val="28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071C1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17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</w:p>
        </w:tc>
      </w:tr>
      <w:tr w:rsidR="00B0394B" w:rsidRPr="00C071C1" w:rsidTr="00443305">
        <w:trPr>
          <w:trHeight w:val="321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B0394B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3.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B0394B" w:rsidRPr="00C071C1" w:rsidRDefault="00B0394B" w:rsidP="001564AF">
            <w:pPr>
              <w:spacing w:line="308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«Веселые старты»</w:t>
            </w:r>
          </w:p>
          <w:p w:rsidR="00B0394B" w:rsidRPr="00C071C1" w:rsidRDefault="00B0394B" w:rsidP="001564A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 xml:space="preserve"> (1-4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Спортивный</w:t>
            </w:r>
          </w:p>
          <w:p w:rsidR="00B0394B" w:rsidRPr="00C071C1" w:rsidRDefault="00443305" w:rsidP="00443305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</w:tc>
      </w:tr>
      <w:tr w:rsidR="00443305" w:rsidRPr="00C071C1" w:rsidTr="00443305">
        <w:trPr>
          <w:trHeight w:val="321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B0394B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4.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Соревнования по шашкам (2-4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ноябрь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</w:tcPr>
          <w:p w:rsidR="00443305" w:rsidRPr="00C071C1" w:rsidRDefault="00443305" w:rsidP="00443305">
            <w:pPr>
              <w:contextualSpacing/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кабинет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</w:tcPr>
          <w:p w:rsidR="00443305" w:rsidRPr="00C071C1" w:rsidRDefault="00443305" w:rsidP="00443305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443305" w:rsidRPr="00C071C1" w:rsidRDefault="00443305" w:rsidP="00443305">
            <w:pPr>
              <w:contextualSpacing/>
              <w:jc w:val="both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443305" w:rsidRPr="00C071C1" w:rsidTr="00443305">
        <w:trPr>
          <w:trHeight w:val="321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B0394B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5.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Соревнования по шашкам (5-9классы)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ноябрь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jc w:val="center"/>
              <w:rPr>
                <w:rFonts w:eastAsia="Times New Roman"/>
                <w:w w:val="99"/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кабинет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443305" w:rsidRPr="00C071C1" w:rsidRDefault="00443305" w:rsidP="00443305">
            <w:pPr>
              <w:spacing w:line="308" w:lineRule="exact"/>
              <w:ind w:left="10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443305" w:rsidRPr="00C071C1" w:rsidTr="00443305">
        <w:trPr>
          <w:trHeight w:val="321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B0394B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6.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C071C1" w:rsidRPr="00C071C1" w:rsidRDefault="00443305" w:rsidP="001564A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Соревнования по шашкам</w:t>
            </w:r>
          </w:p>
          <w:p w:rsidR="00443305" w:rsidRPr="00C071C1" w:rsidRDefault="00443305" w:rsidP="001564A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 xml:space="preserve"> (10-11классы)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ноябрь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jc w:val="center"/>
              <w:rPr>
                <w:rFonts w:eastAsia="Times New Roman"/>
                <w:w w:val="99"/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кабинет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443305" w:rsidRPr="00C071C1" w:rsidRDefault="00443305" w:rsidP="00443305">
            <w:pPr>
              <w:spacing w:line="308" w:lineRule="exact"/>
              <w:ind w:left="10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443305" w:rsidRPr="00C071C1" w:rsidTr="00443305">
        <w:trPr>
          <w:trHeight w:val="321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B0394B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7.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Олимпиада (теория)</w:t>
            </w:r>
          </w:p>
          <w:p w:rsidR="00443305" w:rsidRPr="00C071C1" w:rsidRDefault="00443305" w:rsidP="001564AF">
            <w:pPr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(7-11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октябрь-ноябрь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Спортивный</w:t>
            </w:r>
          </w:p>
          <w:p w:rsidR="00443305" w:rsidRPr="00C071C1" w:rsidRDefault="00443305" w:rsidP="001564AF">
            <w:pPr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443305" w:rsidRPr="00C071C1" w:rsidRDefault="00443305" w:rsidP="001564AF">
            <w:pPr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443305" w:rsidRPr="00C071C1" w:rsidTr="00443305">
        <w:trPr>
          <w:trHeight w:val="312"/>
        </w:trPr>
        <w:tc>
          <w:tcPr>
            <w:tcW w:w="709" w:type="dxa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62A4F">
            <w:pPr>
              <w:spacing w:line="312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b/>
                <w:bCs/>
                <w:sz w:val="28"/>
                <w:szCs w:val="24"/>
              </w:rPr>
              <w:t>8.</w:t>
            </w:r>
          </w:p>
        </w:tc>
        <w:tc>
          <w:tcPr>
            <w:tcW w:w="2711" w:type="dxa"/>
            <w:vAlign w:val="bottom"/>
          </w:tcPr>
          <w:p w:rsidR="00443305" w:rsidRPr="00C071C1" w:rsidRDefault="00443305" w:rsidP="00C62A4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Гимнастика</w:t>
            </w: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д</w:t>
            </w:r>
            <w:r w:rsidR="00443305" w:rsidRPr="00C071C1">
              <w:rPr>
                <w:rFonts w:eastAsia="Times New Roman"/>
                <w:sz w:val="28"/>
                <w:szCs w:val="24"/>
              </w:rPr>
              <w:t>екабрь</w:t>
            </w:r>
          </w:p>
        </w:tc>
        <w:tc>
          <w:tcPr>
            <w:tcW w:w="2127" w:type="dxa"/>
            <w:vMerge w:val="restart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Спортивный</w:t>
            </w:r>
          </w:p>
          <w:p w:rsidR="00443305" w:rsidRPr="00C071C1" w:rsidRDefault="00443305" w:rsidP="00C62A4F">
            <w:pPr>
              <w:spacing w:line="317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</w:tc>
      </w:tr>
      <w:tr w:rsidR="0044330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(7- 10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spacing w:line="317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44330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9.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C071C1" w:rsidRPr="00C071C1" w:rsidRDefault="00443305" w:rsidP="00C62A4F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 xml:space="preserve">Соревнования по пионерболу </w:t>
            </w:r>
          </w:p>
          <w:p w:rsidR="00443305" w:rsidRPr="00C071C1" w:rsidRDefault="00443305" w:rsidP="00C62A4F">
            <w:pPr>
              <w:spacing w:line="317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(6-8классы)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д</w:t>
            </w:r>
            <w:r w:rsidR="00443305" w:rsidRPr="00C071C1">
              <w:rPr>
                <w:rFonts w:eastAsia="Times New Roman"/>
                <w:sz w:val="28"/>
                <w:szCs w:val="24"/>
              </w:rPr>
              <w:t>екабрь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Спортивный</w:t>
            </w:r>
          </w:p>
          <w:p w:rsidR="00443305" w:rsidRPr="00C071C1" w:rsidRDefault="00443305" w:rsidP="001564AF">
            <w:pPr>
              <w:spacing w:line="317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 физкультуры</w:t>
            </w:r>
          </w:p>
        </w:tc>
      </w:tr>
      <w:tr w:rsidR="0044330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10.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C071C1" w:rsidRPr="00C071C1" w:rsidRDefault="00443305" w:rsidP="00C62A4F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Соревнования по волейболу</w:t>
            </w:r>
          </w:p>
          <w:p w:rsidR="00443305" w:rsidRPr="00C071C1" w:rsidRDefault="00443305" w:rsidP="00C62A4F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 xml:space="preserve"> (9-11классы)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д</w:t>
            </w:r>
            <w:r w:rsidR="00443305" w:rsidRPr="00C071C1">
              <w:rPr>
                <w:rFonts w:eastAsia="Times New Roman"/>
                <w:sz w:val="28"/>
                <w:szCs w:val="24"/>
              </w:rPr>
              <w:t>екабрь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Спортивный</w:t>
            </w:r>
          </w:p>
          <w:p w:rsidR="00443305" w:rsidRPr="00C071C1" w:rsidRDefault="00443305" w:rsidP="001564AF">
            <w:pPr>
              <w:spacing w:line="317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 физкультуры</w:t>
            </w:r>
          </w:p>
        </w:tc>
      </w:tr>
      <w:tr w:rsidR="00443305" w:rsidRPr="00C071C1" w:rsidTr="00443305">
        <w:trPr>
          <w:trHeight w:val="312"/>
        </w:trPr>
        <w:tc>
          <w:tcPr>
            <w:tcW w:w="709" w:type="dxa"/>
            <w:vMerge w:val="restart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62A4F">
            <w:pPr>
              <w:spacing w:line="312" w:lineRule="exact"/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rFonts w:eastAsia="Times New Roman"/>
                <w:b/>
                <w:bCs/>
                <w:sz w:val="28"/>
                <w:szCs w:val="24"/>
              </w:rPr>
              <w:t>11</w:t>
            </w:r>
            <w:r w:rsidR="00443305" w:rsidRPr="00C071C1">
              <w:rPr>
                <w:rFonts w:eastAsia="Times New Roman"/>
                <w:b/>
                <w:bCs/>
                <w:sz w:val="28"/>
                <w:szCs w:val="24"/>
              </w:rPr>
              <w:t>.</w:t>
            </w:r>
          </w:p>
        </w:tc>
        <w:tc>
          <w:tcPr>
            <w:tcW w:w="2711" w:type="dxa"/>
            <w:vMerge w:val="restart"/>
            <w:vAlign w:val="bottom"/>
          </w:tcPr>
          <w:p w:rsidR="00443305" w:rsidRPr="00C071C1" w:rsidRDefault="00443305" w:rsidP="00443305">
            <w:pPr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Соревнования по волейболу</w:t>
            </w: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декабрь</w:t>
            </w:r>
          </w:p>
        </w:tc>
        <w:tc>
          <w:tcPr>
            <w:tcW w:w="2127" w:type="dxa"/>
            <w:vMerge w:val="restart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Спортивный</w:t>
            </w:r>
          </w:p>
          <w:p w:rsidR="00443305" w:rsidRPr="00C071C1" w:rsidRDefault="00443305" w:rsidP="001564AF">
            <w:pPr>
              <w:spacing w:line="317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vMerge w:val="restart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 физкультуры</w:t>
            </w:r>
          </w:p>
        </w:tc>
      </w:tr>
      <w:tr w:rsidR="00443305" w:rsidRPr="00C071C1" w:rsidTr="00443305">
        <w:trPr>
          <w:trHeight w:val="325"/>
        </w:trPr>
        <w:tc>
          <w:tcPr>
            <w:tcW w:w="709" w:type="dxa"/>
            <w:vMerge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2711" w:type="dxa"/>
            <w:vMerge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ind w:left="80"/>
              <w:rPr>
                <w:sz w:val="28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ind w:left="100"/>
              <w:rPr>
                <w:sz w:val="28"/>
                <w:szCs w:val="24"/>
              </w:rPr>
            </w:pPr>
          </w:p>
        </w:tc>
      </w:tr>
      <w:tr w:rsidR="00443305" w:rsidRPr="00C071C1" w:rsidTr="00443305">
        <w:trPr>
          <w:trHeight w:val="325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12.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Соревнования по лыжам</w:t>
            </w:r>
          </w:p>
          <w:p w:rsidR="00443305" w:rsidRPr="00C071C1" w:rsidRDefault="00443305" w:rsidP="00443305">
            <w:pPr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(6-11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ind w:left="-2569"/>
              <w:rPr>
                <w:sz w:val="28"/>
                <w:szCs w:val="24"/>
              </w:rPr>
            </w:pPr>
            <w:proofErr w:type="gramStart"/>
            <w:r w:rsidRPr="00C071C1">
              <w:rPr>
                <w:sz w:val="28"/>
                <w:szCs w:val="24"/>
              </w:rPr>
              <w:t>6-11 классы) 6-11 классы</w:t>
            </w:r>
            <w:proofErr w:type="gramEnd"/>
          </w:p>
          <w:p w:rsidR="00443305" w:rsidRPr="00C071C1" w:rsidRDefault="00443305" w:rsidP="00443305">
            <w:pPr>
              <w:ind w:left="-2569"/>
              <w:rPr>
                <w:sz w:val="28"/>
                <w:szCs w:val="24"/>
              </w:rPr>
            </w:pPr>
            <w:proofErr w:type="gramStart"/>
            <w:r w:rsidRPr="00C071C1">
              <w:rPr>
                <w:sz w:val="28"/>
                <w:szCs w:val="24"/>
              </w:rPr>
              <w:t>(6-11</w:t>
            </w:r>
            <w:proofErr w:type="gramEnd"/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январь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лыжня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 физкультуры</w:t>
            </w:r>
          </w:p>
        </w:tc>
      </w:tr>
      <w:tr w:rsidR="00443305" w:rsidRPr="00C071C1" w:rsidTr="00D52B16">
        <w:trPr>
          <w:trHeight w:val="325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13.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Эстафеты «</w:t>
            </w:r>
            <w:proofErr w:type="spellStart"/>
            <w:r w:rsidRPr="00C071C1">
              <w:rPr>
                <w:sz w:val="28"/>
                <w:szCs w:val="24"/>
              </w:rPr>
              <w:t>Морозко</w:t>
            </w:r>
            <w:proofErr w:type="spellEnd"/>
            <w:r w:rsidRPr="00C071C1">
              <w:rPr>
                <w:sz w:val="28"/>
                <w:szCs w:val="24"/>
              </w:rPr>
              <w:t xml:space="preserve">» </w:t>
            </w:r>
          </w:p>
          <w:p w:rsidR="00443305" w:rsidRPr="00C071C1" w:rsidRDefault="00443305" w:rsidP="00443305">
            <w:pPr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(2-5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ind w:left="-2569"/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</w:tcPr>
          <w:p w:rsidR="00443305" w:rsidRPr="00C071C1" w:rsidRDefault="00F5420D" w:rsidP="00C071C1">
            <w:pPr>
              <w:contextualSpacing/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январь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</w:tcPr>
          <w:p w:rsidR="00443305" w:rsidRPr="00C071C1" w:rsidRDefault="00F5420D" w:rsidP="00C071C1">
            <w:pPr>
              <w:contextualSpacing/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Спортивная площадка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</w:tcPr>
          <w:p w:rsidR="00443305" w:rsidRPr="00C071C1" w:rsidRDefault="00F5420D" w:rsidP="001564AF">
            <w:pPr>
              <w:contextualSpacing/>
              <w:jc w:val="both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 физкультуры</w:t>
            </w:r>
          </w:p>
        </w:tc>
      </w:tr>
      <w:tr w:rsidR="00F5420D" w:rsidRPr="00C071C1" w:rsidTr="00D52B16">
        <w:trPr>
          <w:trHeight w:val="325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14.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F5420D" w:rsidRPr="00C071C1" w:rsidRDefault="00F5420D" w:rsidP="00443305">
            <w:pPr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Смотр строя, посвященный Дню защитника Отечества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F5420D" w:rsidP="00443305">
            <w:pPr>
              <w:ind w:left="-2569"/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</w:tcPr>
          <w:p w:rsidR="00F5420D" w:rsidRPr="00C071C1" w:rsidRDefault="00C071C1" w:rsidP="00C071C1">
            <w:pPr>
              <w:contextualSpacing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</w:t>
            </w:r>
            <w:r w:rsidR="00F5420D" w:rsidRPr="00C071C1">
              <w:rPr>
                <w:rFonts w:eastAsia="Times New Roman"/>
                <w:sz w:val="28"/>
                <w:szCs w:val="24"/>
              </w:rPr>
              <w:t>евраль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</w:tcPr>
          <w:p w:rsidR="00F5420D" w:rsidRPr="00C071C1" w:rsidRDefault="00F5420D" w:rsidP="00C071C1">
            <w:pPr>
              <w:contextualSpacing/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Спортивная площадка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</w:tcPr>
          <w:p w:rsidR="00F5420D" w:rsidRPr="00C071C1" w:rsidRDefault="00F5420D" w:rsidP="001564AF">
            <w:pPr>
              <w:contextualSpacing/>
              <w:jc w:val="both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 физкультуры</w:t>
            </w:r>
          </w:p>
        </w:tc>
      </w:tr>
      <w:tr w:rsidR="00F5420D" w:rsidRPr="00C071C1" w:rsidTr="000839E5">
        <w:trPr>
          <w:trHeight w:val="325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15.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F5420D" w:rsidRPr="00C071C1" w:rsidRDefault="00F5420D" w:rsidP="001564AF">
            <w:pPr>
              <w:spacing w:line="313" w:lineRule="exact"/>
              <w:ind w:left="80"/>
              <w:rPr>
                <w:sz w:val="28"/>
                <w:szCs w:val="24"/>
              </w:rPr>
            </w:pPr>
            <w:proofErr w:type="spellStart"/>
            <w:r w:rsidRPr="00C071C1">
              <w:rPr>
                <w:rFonts w:eastAsia="Times New Roman"/>
                <w:sz w:val="28"/>
                <w:szCs w:val="24"/>
              </w:rPr>
              <w:t>Военно</w:t>
            </w:r>
            <w:proofErr w:type="spellEnd"/>
            <w:r w:rsidRPr="00C071C1">
              <w:rPr>
                <w:rFonts w:eastAsia="Times New Roman"/>
                <w:sz w:val="28"/>
                <w:szCs w:val="24"/>
              </w:rPr>
              <w:t>-</w:t>
            </w:r>
          </w:p>
          <w:p w:rsidR="00F5420D" w:rsidRPr="00C071C1" w:rsidRDefault="00F5420D" w:rsidP="001564AF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патриотическая игра</w:t>
            </w:r>
          </w:p>
          <w:p w:rsidR="00F5420D" w:rsidRPr="00C071C1" w:rsidRDefault="00F5420D" w:rsidP="001564AF">
            <w:pPr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lastRenderedPageBreak/>
              <w:t>«Зарница»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F5420D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F5420D" w:rsidP="00C071C1">
            <w:pPr>
              <w:spacing w:line="313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февраль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F5420D" w:rsidP="00C071C1">
            <w:pPr>
              <w:spacing w:line="313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Спортивная</w:t>
            </w:r>
          </w:p>
          <w:p w:rsidR="00F5420D" w:rsidRPr="00C071C1" w:rsidRDefault="00F5420D" w:rsidP="00C071C1">
            <w:pPr>
              <w:spacing w:line="317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площадка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F5420D" w:rsidP="001564AF">
            <w:pPr>
              <w:spacing w:line="313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F5420D" w:rsidRPr="00C071C1" w:rsidRDefault="00F5420D" w:rsidP="001564A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3D39F5" w:rsidRPr="00C071C1" w:rsidTr="00443305">
        <w:trPr>
          <w:trHeight w:val="313"/>
        </w:trPr>
        <w:tc>
          <w:tcPr>
            <w:tcW w:w="709" w:type="dxa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62A4F">
            <w:pPr>
              <w:spacing w:line="313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b/>
                <w:bCs/>
                <w:sz w:val="28"/>
                <w:szCs w:val="24"/>
              </w:rPr>
              <w:lastRenderedPageBreak/>
              <w:t>16</w:t>
            </w:r>
            <w:r w:rsidR="003D39F5" w:rsidRPr="00C071C1">
              <w:rPr>
                <w:rFonts w:eastAsia="Times New Roman"/>
                <w:b/>
                <w:bCs/>
                <w:sz w:val="28"/>
                <w:szCs w:val="24"/>
              </w:rPr>
              <w:t>.</w:t>
            </w:r>
          </w:p>
        </w:tc>
        <w:tc>
          <w:tcPr>
            <w:tcW w:w="2711" w:type="dxa"/>
            <w:vAlign w:val="bottom"/>
          </w:tcPr>
          <w:p w:rsidR="003D39F5" w:rsidRPr="00C071C1" w:rsidRDefault="003D39F5" w:rsidP="00C62A4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Баскетбол</w:t>
            </w: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3D39F5" w:rsidRPr="00C071C1" w:rsidRDefault="003D39F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март</w:t>
            </w:r>
          </w:p>
        </w:tc>
        <w:tc>
          <w:tcPr>
            <w:tcW w:w="2127" w:type="dxa"/>
            <w:vMerge w:val="restart"/>
            <w:tcBorders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Спортивный</w:t>
            </w:r>
          </w:p>
          <w:p w:rsidR="003D39F5" w:rsidRPr="00C071C1" w:rsidRDefault="003D39F5" w:rsidP="00C071C1">
            <w:pPr>
              <w:spacing w:line="317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vMerge w:val="restart"/>
            <w:tcBorders>
              <w:right w:val="single" w:sz="8" w:space="0" w:color="C5E0B3"/>
            </w:tcBorders>
            <w:vAlign w:val="bottom"/>
          </w:tcPr>
          <w:p w:rsidR="003D39F5" w:rsidRPr="00C071C1" w:rsidRDefault="003D39F5" w:rsidP="00C62A4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3D39F5" w:rsidRPr="00C071C1" w:rsidRDefault="003D39F5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3D39F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62A4F">
            <w:pPr>
              <w:rPr>
                <w:sz w:val="28"/>
                <w:szCs w:val="24"/>
              </w:rPr>
            </w:pP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3D39F5" w:rsidRPr="00C071C1" w:rsidRDefault="003D39F5" w:rsidP="00F5420D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(5-9классы)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17" w:lineRule="exact"/>
              <w:ind w:left="100"/>
              <w:jc w:val="center"/>
              <w:rPr>
                <w:sz w:val="28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</w:p>
        </w:tc>
      </w:tr>
      <w:tr w:rsidR="003D39F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17.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C071C1" w:rsidRPr="00C071C1" w:rsidRDefault="003D39F5" w:rsidP="00F5420D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 xml:space="preserve">Соревнования по легкой атлетике </w:t>
            </w:r>
          </w:p>
          <w:p w:rsidR="003D39F5" w:rsidRPr="00C071C1" w:rsidRDefault="003D39F5" w:rsidP="00F5420D">
            <w:pPr>
              <w:spacing w:line="317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(1-4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а</w:t>
            </w:r>
            <w:r w:rsidR="003D39F5" w:rsidRPr="00C071C1">
              <w:rPr>
                <w:rFonts w:eastAsia="Times New Roman"/>
                <w:sz w:val="28"/>
                <w:szCs w:val="24"/>
              </w:rPr>
              <w:t>прель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Спортивный</w:t>
            </w:r>
          </w:p>
          <w:p w:rsidR="003D39F5" w:rsidRPr="00C071C1" w:rsidRDefault="003D39F5" w:rsidP="00C071C1">
            <w:pPr>
              <w:spacing w:line="317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3D39F5" w:rsidRPr="00C071C1" w:rsidRDefault="003D39F5" w:rsidP="001564A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3D39F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18.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C071C1" w:rsidRPr="00C071C1" w:rsidRDefault="003D39F5" w:rsidP="003D39F5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 xml:space="preserve">Соревнования по легкой атлетике </w:t>
            </w:r>
          </w:p>
          <w:p w:rsidR="003D39F5" w:rsidRPr="00C071C1" w:rsidRDefault="003D39F5" w:rsidP="003D39F5">
            <w:pPr>
              <w:spacing w:line="317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(5-9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а</w:t>
            </w:r>
            <w:r w:rsidR="003D39F5" w:rsidRPr="00C071C1">
              <w:rPr>
                <w:rFonts w:eastAsia="Times New Roman"/>
                <w:sz w:val="28"/>
                <w:szCs w:val="24"/>
              </w:rPr>
              <w:t>прель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Спортивный</w:t>
            </w:r>
          </w:p>
          <w:p w:rsidR="003D39F5" w:rsidRPr="00C071C1" w:rsidRDefault="003D39F5" w:rsidP="00C071C1">
            <w:pPr>
              <w:spacing w:line="317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3D39F5" w:rsidRPr="00C071C1" w:rsidRDefault="003D39F5" w:rsidP="001564A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3D39F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19.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spacing w:line="308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 xml:space="preserve">«День здоровья» </w:t>
            </w:r>
          </w:p>
          <w:p w:rsidR="003D39F5" w:rsidRPr="00C071C1" w:rsidRDefault="003D39F5" w:rsidP="001564A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(1-11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октябрь, декабрь</w:t>
            </w:r>
          </w:p>
          <w:p w:rsidR="003D39F5" w:rsidRPr="00C071C1" w:rsidRDefault="003D39F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март</w:t>
            </w:r>
          </w:p>
          <w:p w:rsidR="003D39F5" w:rsidRPr="00C071C1" w:rsidRDefault="003D39F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май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10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Спортивная площадка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 физкультуры</w:t>
            </w:r>
          </w:p>
        </w:tc>
      </w:tr>
      <w:tr w:rsidR="003D39F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20.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spacing w:line="308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«Папа, мама, я спортивная семья»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май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Спортивный</w:t>
            </w:r>
          </w:p>
          <w:p w:rsidR="003D39F5" w:rsidRPr="00C071C1" w:rsidRDefault="003D39F5" w:rsidP="00C071C1">
            <w:pPr>
              <w:spacing w:line="317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3D39F5" w:rsidRPr="00C071C1" w:rsidRDefault="003D39F5" w:rsidP="001564A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</w:tbl>
    <w:p w:rsidR="00C61207" w:rsidRPr="00C071C1" w:rsidRDefault="00050158" w:rsidP="00C61207">
      <w:pPr>
        <w:spacing w:line="20" w:lineRule="exact"/>
        <w:rPr>
          <w:sz w:val="28"/>
          <w:szCs w:val="24"/>
        </w:rPr>
      </w:pPr>
      <w:r>
        <w:rPr>
          <w:sz w:val="28"/>
          <w:szCs w:val="24"/>
        </w:rPr>
        <w:pict>
          <v:rect id="Shape 3" o:spid="_x0000_s1026" style="position:absolute;margin-left:555.5pt;margin-top:-147.85pt;width:1pt;height:.95pt;z-index:-251658752;visibility:visible;mso-wrap-distance-left:0;mso-wrap-distance-right:0;mso-position-horizontal-relative:text;mso-position-vertical-relative:text" o:allowincell="f" fillcolor="#c5e0b3" stroked="f"/>
        </w:pict>
      </w:r>
    </w:p>
    <w:p w:rsidR="00C61207" w:rsidRPr="00C071C1" w:rsidRDefault="00C61207" w:rsidP="00AB3C1B">
      <w:pPr>
        <w:rPr>
          <w:sz w:val="28"/>
          <w:szCs w:val="24"/>
        </w:rPr>
      </w:pPr>
    </w:p>
    <w:sectPr w:rsidR="00C61207" w:rsidRPr="00C071C1" w:rsidSect="000F174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71D6A758"/>
    <w:lvl w:ilvl="0" w:tplc="684E1910">
      <w:start w:val="3"/>
      <w:numFmt w:val="decimal"/>
      <w:lvlText w:val="%1"/>
      <w:lvlJc w:val="left"/>
    </w:lvl>
    <w:lvl w:ilvl="1" w:tplc="E0E665D2">
      <w:numFmt w:val="decimal"/>
      <w:lvlText w:val=""/>
      <w:lvlJc w:val="left"/>
    </w:lvl>
    <w:lvl w:ilvl="2" w:tplc="BAC6E348">
      <w:numFmt w:val="decimal"/>
      <w:lvlText w:val=""/>
      <w:lvlJc w:val="left"/>
    </w:lvl>
    <w:lvl w:ilvl="3" w:tplc="E21E14DC">
      <w:numFmt w:val="decimal"/>
      <w:lvlText w:val=""/>
      <w:lvlJc w:val="left"/>
    </w:lvl>
    <w:lvl w:ilvl="4" w:tplc="B55AAD36">
      <w:numFmt w:val="decimal"/>
      <w:lvlText w:val=""/>
      <w:lvlJc w:val="left"/>
    </w:lvl>
    <w:lvl w:ilvl="5" w:tplc="5BEE255C">
      <w:numFmt w:val="decimal"/>
      <w:lvlText w:val=""/>
      <w:lvlJc w:val="left"/>
    </w:lvl>
    <w:lvl w:ilvl="6" w:tplc="8F1815EE">
      <w:numFmt w:val="decimal"/>
      <w:lvlText w:val=""/>
      <w:lvlJc w:val="left"/>
    </w:lvl>
    <w:lvl w:ilvl="7" w:tplc="A05437CE">
      <w:numFmt w:val="decimal"/>
      <w:lvlText w:val=""/>
      <w:lvlJc w:val="left"/>
    </w:lvl>
    <w:lvl w:ilvl="8" w:tplc="6C24F886">
      <w:numFmt w:val="decimal"/>
      <w:lvlText w:val=""/>
      <w:lvlJc w:val="left"/>
    </w:lvl>
  </w:abstractNum>
  <w:abstractNum w:abstractNumId="1">
    <w:nsid w:val="0FCD60C9"/>
    <w:multiLevelType w:val="multilevel"/>
    <w:tmpl w:val="4060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DBD05AC"/>
    <w:multiLevelType w:val="hybridMultilevel"/>
    <w:tmpl w:val="2BEE988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1DD93CF0"/>
    <w:multiLevelType w:val="hybridMultilevel"/>
    <w:tmpl w:val="7DD49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421F4"/>
    <w:multiLevelType w:val="multilevel"/>
    <w:tmpl w:val="4060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45E60FF"/>
    <w:multiLevelType w:val="hybridMultilevel"/>
    <w:tmpl w:val="A4642D6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45214C8E"/>
    <w:multiLevelType w:val="hybridMultilevel"/>
    <w:tmpl w:val="558C6C3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596C5BE6"/>
    <w:multiLevelType w:val="hybridMultilevel"/>
    <w:tmpl w:val="A6BCF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25362F"/>
    <w:multiLevelType w:val="hybridMultilevel"/>
    <w:tmpl w:val="EA66D976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741"/>
    <w:rsid w:val="00050158"/>
    <w:rsid w:val="00070032"/>
    <w:rsid w:val="000F1741"/>
    <w:rsid w:val="002548DF"/>
    <w:rsid w:val="00286CFD"/>
    <w:rsid w:val="003D39F5"/>
    <w:rsid w:val="00443305"/>
    <w:rsid w:val="00635161"/>
    <w:rsid w:val="00871881"/>
    <w:rsid w:val="008A6D33"/>
    <w:rsid w:val="008D78BA"/>
    <w:rsid w:val="00943E10"/>
    <w:rsid w:val="009D7752"/>
    <w:rsid w:val="00A92195"/>
    <w:rsid w:val="00AB35FA"/>
    <w:rsid w:val="00AB3C1B"/>
    <w:rsid w:val="00B0394B"/>
    <w:rsid w:val="00BB364D"/>
    <w:rsid w:val="00C071C1"/>
    <w:rsid w:val="00C61207"/>
    <w:rsid w:val="00C62A4F"/>
    <w:rsid w:val="00F5420D"/>
    <w:rsid w:val="00F82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4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74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17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77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7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10</cp:revision>
  <dcterms:created xsi:type="dcterms:W3CDTF">2022-01-14T11:16:00Z</dcterms:created>
  <dcterms:modified xsi:type="dcterms:W3CDTF">2022-02-04T09:57:00Z</dcterms:modified>
</cp:coreProperties>
</file>